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84E8" w14:textId="1DDBCC5A" w:rsidR="00C423F4" w:rsidRPr="00971E6A" w:rsidRDefault="758C1BC0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fr-FR"/>
        </w:rPr>
      </w:pPr>
      <w:r w:rsidRPr="758C1BC0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fr-FR"/>
        </w:rPr>
        <w:t>Exercice de vérification de quelques consignes de sécurité dans votre établissement scolaire</w:t>
      </w:r>
    </w:p>
    <w:p w14:paraId="145BD52B" w14:textId="4B09C139" w:rsidR="758C1BC0" w:rsidRDefault="758C1BC0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fr-FR"/>
        </w:rPr>
      </w:pPr>
    </w:p>
    <w:p w14:paraId="5BD446DF" w14:textId="143B4C40" w:rsidR="00C423F4" w:rsidRPr="00971E6A" w:rsidRDefault="00C423F4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rPr>
          <w:rFonts w:ascii="Arial" w:eastAsia="Arial" w:hAnsi="Arial" w:cs="Arial"/>
          <w:color w:val="000000"/>
          <w:sz w:val="24"/>
          <w:szCs w:val="24"/>
          <w:u w:val="single"/>
          <w:lang w:eastAsia="fr-FR"/>
        </w:rPr>
      </w:pPr>
    </w:p>
    <w:p w14:paraId="41E8E587" w14:textId="2182E16F" w:rsidR="0071639D" w:rsidRPr="00971E6A" w:rsidRDefault="758C1BC0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rPr>
          <w:rFonts w:ascii="Arial" w:eastAsia="Arial" w:hAnsi="Arial" w:cs="Arial"/>
          <w:b/>
          <w:bCs/>
          <w:color w:val="000000"/>
          <w:sz w:val="24"/>
          <w:szCs w:val="24"/>
          <w:lang w:eastAsia="fr-FR"/>
        </w:rPr>
      </w:pPr>
      <w:r w:rsidRPr="758C1BC0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fr-FR"/>
        </w:rPr>
        <w:t xml:space="preserve">Élève(s) observateur(s) : </w:t>
      </w:r>
    </w:p>
    <w:p w14:paraId="24DD2316" w14:textId="77777777" w:rsidR="0071639D" w:rsidRPr="00971E6A" w:rsidRDefault="0071639D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rPr>
          <w:rFonts w:ascii="Arial" w:eastAsia="Arial" w:hAnsi="Arial" w:cs="Arial"/>
          <w:color w:val="000000"/>
          <w:sz w:val="24"/>
          <w:szCs w:val="24"/>
          <w:u w:val="single"/>
          <w:lang w:eastAsia="fr-FR"/>
        </w:rPr>
      </w:pPr>
    </w:p>
    <w:p w14:paraId="25970C42" w14:textId="307D3C3D" w:rsidR="00895338" w:rsidRPr="00971E6A" w:rsidRDefault="758C1BC0" w:rsidP="00217FC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567" w:right="-360"/>
        <w:jc w:val="both"/>
        <w:rPr>
          <w:rFonts w:ascii="Arial" w:eastAsia="Arial" w:hAnsi="Arial" w:cs="Arial"/>
          <w:color w:val="000000"/>
          <w:sz w:val="24"/>
          <w:szCs w:val="24"/>
          <w:lang w:eastAsia="fr-FR"/>
        </w:rPr>
      </w:pPr>
      <w:r w:rsidRPr="758C1BC0">
        <w:rPr>
          <w:rFonts w:ascii="Arial" w:eastAsia="Arial" w:hAnsi="Arial" w:cs="Arial"/>
          <w:color w:val="000000" w:themeColor="text1"/>
          <w:sz w:val="24"/>
          <w:szCs w:val="24"/>
          <w:lang w:eastAsia="fr-FR"/>
        </w:rPr>
        <w:t>Vous effectuez une ronde de vérification dans votre lycée. Dans la grille ci-dessous, vous noterez tous les manquements au respect des consignes de sécurité. À la fin de votre repérage, vous transmettrez le document à votre chef d’établissement.</w:t>
      </w:r>
    </w:p>
    <w:p w14:paraId="4493D557" w14:textId="77777777" w:rsidR="00971E6A" w:rsidRPr="00971E6A" w:rsidRDefault="00971E6A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jc w:val="both"/>
        <w:rPr>
          <w:rFonts w:ascii="Arial" w:eastAsia="Arial" w:hAnsi="Arial" w:cs="Arial"/>
          <w:color w:val="000000"/>
          <w:sz w:val="24"/>
          <w:szCs w:val="24"/>
          <w:lang w:eastAsia="fr-FR"/>
        </w:rPr>
      </w:pPr>
    </w:p>
    <w:p w14:paraId="33208982" w14:textId="0247FD13" w:rsidR="00D14E69" w:rsidRDefault="00D14E69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rPr>
          <w:rFonts w:ascii="Arial" w:eastAsia="Arial" w:hAnsi="Arial" w:cs="Arial"/>
          <w:color w:val="000000"/>
          <w:sz w:val="24"/>
          <w:szCs w:val="24"/>
          <w:u w:val="single"/>
          <w:lang w:eastAsia="fr-FR"/>
        </w:rPr>
      </w:pPr>
    </w:p>
    <w:tbl>
      <w:tblPr>
        <w:tblStyle w:val="Grilledutableau"/>
        <w:tblW w:w="9910" w:type="dxa"/>
        <w:tblInd w:w="-572" w:type="dxa"/>
        <w:tblLook w:val="04A0" w:firstRow="1" w:lastRow="0" w:firstColumn="1" w:lastColumn="0" w:noHBand="0" w:noVBand="1"/>
      </w:tblPr>
      <w:tblGrid>
        <w:gridCol w:w="3402"/>
        <w:gridCol w:w="4504"/>
        <w:gridCol w:w="2004"/>
      </w:tblGrid>
      <w:tr w:rsidR="0052260D" w14:paraId="2AE3A332" w14:textId="24C00DF9" w:rsidTr="00217FCB">
        <w:trPr>
          <w:trHeight w:val="1973"/>
        </w:trPr>
        <w:tc>
          <w:tcPr>
            <w:tcW w:w="3402" w:type="dxa"/>
            <w:shd w:val="clear" w:color="auto" w:fill="BF8F00" w:themeFill="accent4" w:themeFillShade="BF"/>
            <w:vAlign w:val="center"/>
          </w:tcPr>
          <w:p w14:paraId="6ADEB8A5" w14:textId="059289BD" w:rsidR="0052260D" w:rsidRPr="00971E6A" w:rsidRDefault="758C1BC0" w:rsidP="00217FCB">
            <w:pPr>
              <w:tabs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758C1BC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Consignes de sécurité</w:t>
            </w:r>
          </w:p>
        </w:tc>
        <w:tc>
          <w:tcPr>
            <w:tcW w:w="4504" w:type="dxa"/>
            <w:shd w:val="clear" w:color="auto" w:fill="BF8F00" w:themeFill="accent4" w:themeFillShade="BF"/>
            <w:vAlign w:val="center"/>
          </w:tcPr>
          <w:p w14:paraId="7D5E6F60" w14:textId="61BAB88D" w:rsidR="0052260D" w:rsidRPr="00971E6A" w:rsidRDefault="758C1BC0" w:rsidP="00217FCB">
            <w:pPr>
              <w:tabs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758C1BC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Résultats des observations (préciser son/ses emplacements)</w:t>
            </w:r>
          </w:p>
        </w:tc>
        <w:tc>
          <w:tcPr>
            <w:tcW w:w="2004" w:type="dxa"/>
            <w:shd w:val="clear" w:color="auto" w:fill="BF8F00" w:themeFill="accent4" w:themeFillShade="BF"/>
            <w:vAlign w:val="center"/>
          </w:tcPr>
          <w:p w14:paraId="76E4DFFF" w14:textId="281C1CF0" w:rsidR="0052260D" w:rsidRPr="00971E6A" w:rsidRDefault="758C1BC0" w:rsidP="00217FCB">
            <w:pPr>
              <w:tabs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758C1BC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Préconisations</w:t>
            </w:r>
          </w:p>
        </w:tc>
      </w:tr>
      <w:tr w:rsidR="0052260D" w14:paraId="028765D9" w14:textId="457231F9" w:rsidTr="00217FCB">
        <w:trPr>
          <w:trHeight w:val="817"/>
        </w:trPr>
        <w:tc>
          <w:tcPr>
            <w:tcW w:w="3402" w:type="dxa"/>
            <w:vAlign w:val="center"/>
          </w:tcPr>
          <w:p w14:paraId="61785F99" w14:textId="77777777" w:rsid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Respect de l’interdiction </w:t>
            </w:r>
          </w:p>
          <w:p w14:paraId="2D3D2660" w14:textId="299F5B25" w:rsidR="0052260D" w:rsidRP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de</w:t>
            </w:r>
            <w:proofErr w:type="gramEnd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fumer dans les locaux</w:t>
            </w:r>
          </w:p>
        </w:tc>
        <w:tc>
          <w:tcPr>
            <w:tcW w:w="4504" w:type="dxa"/>
          </w:tcPr>
          <w:p w14:paraId="1DF6076B" w14:textId="77777777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04" w:type="dxa"/>
          </w:tcPr>
          <w:p w14:paraId="48F3EC82" w14:textId="77777777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52260D" w14:paraId="4482E0EF" w14:textId="50C502E7" w:rsidTr="00217FCB">
        <w:trPr>
          <w:trHeight w:val="799"/>
        </w:trPr>
        <w:tc>
          <w:tcPr>
            <w:tcW w:w="3402" w:type="dxa"/>
            <w:vAlign w:val="center"/>
          </w:tcPr>
          <w:p w14:paraId="110ED796" w14:textId="77777777" w:rsid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Respect de l’utilisation </w:t>
            </w:r>
          </w:p>
          <w:p w14:paraId="79F88F99" w14:textId="61F86385" w:rsidR="0052260D" w:rsidRP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de</w:t>
            </w:r>
            <w:proofErr w:type="gramEnd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la zone fumeurs</w:t>
            </w:r>
          </w:p>
        </w:tc>
        <w:tc>
          <w:tcPr>
            <w:tcW w:w="4504" w:type="dxa"/>
          </w:tcPr>
          <w:p w14:paraId="4FA9EA00" w14:textId="2789518C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04" w:type="dxa"/>
          </w:tcPr>
          <w:p w14:paraId="310D434B" w14:textId="77777777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52260D" w14:paraId="0EF5CCAA" w14:textId="64DB52E2" w:rsidTr="00217FCB">
        <w:trPr>
          <w:trHeight w:val="1007"/>
        </w:trPr>
        <w:tc>
          <w:tcPr>
            <w:tcW w:w="3402" w:type="dxa"/>
            <w:vAlign w:val="center"/>
          </w:tcPr>
          <w:p w14:paraId="720C03A2" w14:textId="77777777" w:rsid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Stationnement sur la voie réservée </w:t>
            </w:r>
          </w:p>
          <w:p w14:paraId="6BFC0FFB" w14:textId="0171490C" w:rsidR="0052260D" w:rsidRP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aux</w:t>
            </w:r>
            <w:proofErr w:type="gramEnd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services de secours</w:t>
            </w:r>
          </w:p>
        </w:tc>
        <w:tc>
          <w:tcPr>
            <w:tcW w:w="4504" w:type="dxa"/>
          </w:tcPr>
          <w:p w14:paraId="3FFE043F" w14:textId="1F8A57F9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04" w:type="dxa"/>
          </w:tcPr>
          <w:p w14:paraId="4D07A29C" w14:textId="77777777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52260D" w14:paraId="6EBB8AF2" w14:textId="38F613D6" w:rsidTr="00217FCB">
        <w:trPr>
          <w:trHeight w:val="520"/>
        </w:trPr>
        <w:tc>
          <w:tcPr>
            <w:tcW w:w="3402" w:type="dxa"/>
            <w:vAlign w:val="center"/>
          </w:tcPr>
          <w:p w14:paraId="2619C430" w14:textId="77777777" w:rsid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Encombrement des</w:t>
            </w:r>
          </w:p>
          <w:p w14:paraId="06B95F31" w14:textId="51F4597C" w:rsidR="0052260D" w:rsidRP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</w:t>
            </w: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dégagements</w:t>
            </w:r>
            <w:proofErr w:type="gramEnd"/>
          </w:p>
        </w:tc>
        <w:tc>
          <w:tcPr>
            <w:tcW w:w="4504" w:type="dxa"/>
          </w:tcPr>
          <w:p w14:paraId="10858E94" w14:textId="09F0F3DD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04" w:type="dxa"/>
          </w:tcPr>
          <w:p w14:paraId="5363D86D" w14:textId="77777777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52260D" w14:paraId="21B66A46" w14:textId="3872A5B7" w:rsidTr="00217FCB">
        <w:trPr>
          <w:trHeight w:val="799"/>
        </w:trPr>
        <w:tc>
          <w:tcPr>
            <w:tcW w:w="3402" w:type="dxa"/>
            <w:vAlign w:val="center"/>
          </w:tcPr>
          <w:p w14:paraId="142498AC" w14:textId="77777777" w:rsid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Obstacle à la fermeture </w:t>
            </w:r>
          </w:p>
          <w:p w14:paraId="567EA5EB" w14:textId="45882C9F" w:rsidR="0052260D" w:rsidRP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des</w:t>
            </w:r>
            <w:proofErr w:type="gramEnd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portes coupe-feu ?</w:t>
            </w:r>
          </w:p>
        </w:tc>
        <w:tc>
          <w:tcPr>
            <w:tcW w:w="4504" w:type="dxa"/>
          </w:tcPr>
          <w:p w14:paraId="53AFFE2A" w14:textId="1BD32E75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04" w:type="dxa"/>
          </w:tcPr>
          <w:p w14:paraId="214C2856" w14:textId="77777777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52260D" w14:paraId="08824503" w14:textId="01B43055" w:rsidTr="00217FCB">
        <w:trPr>
          <w:trHeight w:val="817"/>
        </w:trPr>
        <w:tc>
          <w:tcPr>
            <w:tcW w:w="3402" w:type="dxa"/>
            <w:vAlign w:val="center"/>
          </w:tcPr>
          <w:p w14:paraId="6990ED7F" w14:textId="77777777" w:rsid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Encombrement des issues </w:t>
            </w:r>
          </w:p>
          <w:p w14:paraId="2BCE552F" w14:textId="5B01A7D8" w:rsidR="0052260D" w:rsidRP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de</w:t>
            </w:r>
            <w:proofErr w:type="gramEnd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secours</w:t>
            </w:r>
          </w:p>
        </w:tc>
        <w:tc>
          <w:tcPr>
            <w:tcW w:w="4504" w:type="dxa"/>
          </w:tcPr>
          <w:p w14:paraId="25A6BBE0" w14:textId="7087B6C6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04" w:type="dxa"/>
          </w:tcPr>
          <w:p w14:paraId="78AECC1F" w14:textId="77777777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52260D" w14:paraId="3AC7B6D2" w14:textId="64D9B7A6" w:rsidTr="00217FCB">
        <w:trPr>
          <w:trHeight w:val="1217"/>
        </w:trPr>
        <w:tc>
          <w:tcPr>
            <w:tcW w:w="3402" w:type="dxa"/>
            <w:vAlign w:val="center"/>
          </w:tcPr>
          <w:p w14:paraId="68C19A07" w14:textId="77777777" w:rsid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Consignes d’utilisation </w:t>
            </w:r>
          </w:p>
          <w:p w14:paraId="19E7F540" w14:textId="77777777" w:rsid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des</w:t>
            </w:r>
            <w:proofErr w:type="gramEnd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ascenseurs </w:t>
            </w:r>
          </w:p>
          <w:p w14:paraId="365F5633" w14:textId="663EFFCB" w:rsidR="0052260D" w:rsidRP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 w:themeColor="text1"/>
                <w:lang w:eastAsia="fr-FR"/>
              </w:rPr>
            </w:pP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en</w:t>
            </w:r>
            <w:proofErr w:type="gramEnd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cas d’évacuation</w:t>
            </w:r>
          </w:p>
          <w:p w14:paraId="5BE64E6F" w14:textId="6993EF46" w:rsidR="0052260D" w:rsidRPr="00217FCB" w:rsidRDefault="758C1BC0" w:rsidP="00217FCB">
            <w:pPr>
              <w:tabs>
                <w:tab w:val="left" w:pos="323"/>
                <w:tab w:val="left" w:pos="2025"/>
              </w:tabs>
              <w:spacing w:after="0" w:line="240" w:lineRule="auto"/>
              <w:ind w:left="-450" w:right="-360"/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(</w:t>
            </w:r>
            <w:proofErr w:type="gramStart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>à</w:t>
            </w:r>
            <w:proofErr w:type="gramEnd"/>
            <w:r w:rsidRPr="00217FCB">
              <w:rPr>
                <w:rFonts w:ascii="Arial" w:eastAsia="Arial" w:hAnsi="Arial" w:cs="Arial"/>
                <w:color w:val="000000" w:themeColor="text1"/>
                <w:lang w:eastAsia="fr-FR"/>
              </w:rPr>
              <w:t xml:space="preserve"> vérifier lors d’une évacuation)</w:t>
            </w:r>
          </w:p>
        </w:tc>
        <w:tc>
          <w:tcPr>
            <w:tcW w:w="4504" w:type="dxa"/>
          </w:tcPr>
          <w:p w14:paraId="2D5BEE0A" w14:textId="1D952565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04" w:type="dxa"/>
          </w:tcPr>
          <w:p w14:paraId="0F674BED" w14:textId="77777777" w:rsidR="0052260D" w:rsidRPr="00971E6A" w:rsidRDefault="0052260D" w:rsidP="758C1BC0">
            <w:pPr>
              <w:tabs>
                <w:tab w:val="left" w:pos="2025"/>
              </w:tabs>
              <w:spacing w:after="0" w:line="240" w:lineRule="auto"/>
              <w:ind w:left="-450" w:right="-360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EC461E6" w14:textId="7A5B378C" w:rsidR="00D14E69" w:rsidRPr="00D14E69" w:rsidRDefault="00D14E69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rPr>
          <w:rFonts w:ascii="Arial" w:eastAsia="Arial" w:hAnsi="Arial" w:cs="Arial"/>
          <w:color w:val="000000"/>
          <w:sz w:val="24"/>
          <w:szCs w:val="24"/>
          <w:lang w:eastAsia="fr-FR"/>
        </w:rPr>
      </w:pPr>
    </w:p>
    <w:p w14:paraId="4911FE7D" w14:textId="77777777" w:rsidR="00BB7714" w:rsidRDefault="00BB7714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jc w:val="center"/>
        <w:rPr>
          <w:rFonts w:ascii="Arial" w:eastAsia="Arial" w:hAnsi="Arial" w:cs="Arial"/>
          <w:color w:val="000000"/>
          <w:sz w:val="24"/>
          <w:szCs w:val="24"/>
          <w:u w:val="single"/>
          <w:lang w:eastAsia="fr-FR"/>
        </w:rPr>
      </w:pPr>
    </w:p>
    <w:p w14:paraId="46212C71" w14:textId="77777777" w:rsidR="00971E6A" w:rsidRDefault="00971E6A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jc w:val="center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0198DE78" w14:textId="7AD319BA" w:rsidR="00D14E69" w:rsidRDefault="758C1BC0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jc w:val="center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  <w:r w:rsidRPr="758C1BC0">
        <w:rPr>
          <w:rFonts w:ascii="Arial" w:eastAsia="Arial" w:hAnsi="Arial" w:cs="Arial"/>
          <w:i/>
          <w:iCs/>
          <w:color w:val="000000" w:themeColor="text1"/>
          <w:sz w:val="24"/>
          <w:szCs w:val="24"/>
          <w:lang w:eastAsia="fr-FR"/>
        </w:rPr>
        <w:t>Document à transmettre à votre chef d’établissement à la fin de votre vérification.</w:t>
      </w:r>
    </w:p>
    <w:p w14:paraId="6275BC1E" w14:textId="2F245168" w:rsidR="0052260D" w:rsidRPr="00BB7714" w:rsidRDefault="758C1BC0" w:rsidP="758C1BC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ind w:left="-450" w:right="-360"/>
        <w:jc w:val="center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  <w:r w:rsidRPr="758C1BC0">
        <w:rPr>
          <w:rFonts w:ascii="Arial" w:eastAsia="Arial" w:hAnsi="Arial" w:cs="Arial"/>
          <w:i/>
          <w:iCs/>
          <w:color w:val="000000" w:themeColor="text1"/>
          <w:sz w:val="24"/>
          <w:szCs w:val="24"/>
          <w:lang w:eastAsia="fr-FR"/>
        </w:rPr>
        <w:t>(</w:t>
      </w:r>
      <w:proofErr w:type="gramStart"/>
      <w:r w:rsidRPr="758C1BC0">
        <w:rPr>
          <w:rFonts w:ascii="Arial" w:eastAsia="Arial" w:hAnsi="Arial" w:cs="Arial"/>
          <w:i/>
          <w:iCs/>
          <w:color w:val="000000" w:themeColor="text1"/>
          <w:sz w:val="24"/>
          <w:szCs w:val="24"/>
          <w:lang w:eastAsia="fr-FR"/>
        </w:rPr>
        <w:t>consignes</w:t>
      </w:r>
      <w:proofErr w:type="gramEnd"/>
      <w:r w:rsidRPr="758C1BC0">
        <w:rPr>
          <w:rFonts w:ascii="Arial" w:eastAsia="Arial" w:hAnsi="Arial" w:cs="Arial"/>
          <w:i/>
          <w:iCs/>
          <w:color w:val="000000" w:themeColor="text1"/>
          <w:sz w:val="24"/>
          <w:szCs w:val="24"/>
          <w:lang w:eastAsia="fr-FR"/>
        </w:rPr>
        <w:t xml:space="preserve"> à donner pour les modalités de restitution).</w:t>
      </w:r>
    </w:p>
    <w:sectPr w:rsidR="0052260D" w:rsidRPr="00BB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15EA3"/>
    <w:rsid w:val="00032FF9"/>
    <w:rsid w:val="0003730F"/>
    <w:rsid w:val="00186E54"/>
    <w:rsid w:val="00217FCB"/>
    <w:rsid w:val="0023480C"/>
    <w:rsid w:val="002B7C0A"/>
    <w:rsid w:val="00311506"/>
    <w:rsid w:val="003E7FEE"/>
    <w:rsid w:val="00441222"/>
    <w:rsid w:val="00442D6F"/>
    <w:rsid w:val="004462C1"/>
    <w:rsid w:val="004E6342"/>
    <w:rsid w:val="0052260D"/>
    <w:rsid w:val="00555284"/>
    <w:rsid w:val="005F5ED0"/>
    <w:rsid w:val="0071639D"/>
    <w:rsid w:val="00795C7D"/>
    <w:rsid w:val="008462FD"/>
    <w:rsid w:val="00895338"/>
    <w:rsid w:val="00897A82"/>
    <w:rsid w:val="00971E6A"/>
    <w:rsid w:val="009934AF"/>
    <w:rsid w:val="00B632FF"/>
    <w:rsid w:val="00BA5D60"/>
    <w:rsid w:val="00BB7714"/>
    <w:rsid w:val="00C423F4"/>
    <w:rsid w:val="00CF5689"/>
    <w:rsid w:val="00D14E69"/>
    <w:rsid w:val="00D3355C"/>
    <w:rsid w:val="00D66AF3"/>
    <w:rsid w:val="00DD15E3"/>
    <w:rsid w:val="00E83EBC"/>
    <w:rsid w:val="00E907BE"/>
    <w:rsid w:val="00E92645"/>
    <w:rsid w:val="00F95FAC"/>
    <w:rsid w:val="480A4ED5"/>
    <w:rsid w:val="758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38"/>
    <w:pPr>
      <w:spacing w:after="180" w:line="27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5338"/>
    <w:rPr>
      <w:rFonts w:ascii="Calibri" w:eastAsia="Calibri" w:hAnsi="Calibri" w:cs="Times New Roman"/>
      <w:sz w:val="20"/>
      <w:szCs w:val="20"/>
    </w:rPr>
  </w:style>
  <w:style w:type="table" w:styleId="Grilledutableau">
    <w:name w:val="Table Grid"/>
    <w:basedOn w:val="TableauNormal"/>
    <w:uiPriority w:val="39"/>
    <w:rsid w:val="00B632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71E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Estelle Durand</cp:lastModifiedBy>
  <cp:revision>2</cp:revision>
  <dcterms:created xsi:type="dcterms:W3CDTF">2024-09-23T13:24:00Z</dcterms:created>
  <dcterms:modified xsi:type="dcterms:W3CDTF">2024-09-23T13:24:00Z</dcterms:modified>
</cp:coreProperties>
</file>